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C1C28" w14:textId="10403AA0" w:rsidR="006304C1" w:rsidRPr="00675448" w:rsidRDefault="00654FF5" w:rsidP="00675448">
      <w:pPr>
        <w:jc w:val="right"/>
        <w:rPr>
          <w:rFonts w:ascii="Times New Roman" w:hAnsi="Times New Roman" w:cs="Times New Roman"/>
          <w:sz w:val="24"/>
          <w:szCs w:val="24"/>
        </w:rPr>
      </w:pPr>
      <w:r w:rsidRPr="00675448">
        <w:rPr>
          <w:rFonts w:ascii="Times New Roman" w:hAnsi="Times New Roman" w:cs="Times New Roman"/>
          <w:sz w:val="24"/>
          <w:szCs w:val="24"/>
        </w:rPr>
        <w:t>Приложение</w:t>
      </w:r>
      <w:r w:rsidR="00675448" w:rsidRPr="00675448">
        <w:rPr>
          <w:rFonts w:ascii="Times New Roman" w:hAnsi="Times New Roman" w:cs="Times New Roman"/>
          <w:sz w:val="24"/>
          <w:szCs w:val="24"/>
        </w:rPr>
        <w:t xml:space="preserve"> 6</w:t>
      </w:r>
      <w:r w:rsidRPr="00675448">
        <w:rPr>
          <w:rFonts w:ascii="Times New Roman" w:hAnsi="Times New Roman" w:cs="Times New Roman"/>
          <w:sz w:val="24"/>
          <w:szCs w:val="24"/>
        </w:rPr>
        <w:t xml:space="preserve"> к Пояснительной </w:t>
      </w:r>
      <w:r w:rsidR="00675448" w:rsidRPr="00675448">
        <w:rPr>
          <w:rFonts w:ascii="Times New Roman" w:hAnsi="Times New Roman" w:cs="Times New Roman"/>
          <w:sz w:val="24"/>
          <w:szCs w:val="24"/>
        </w:rPr>
        <w:t>записке</w:t>
      </w:r>
    </w:p>
    <w:p w14:paraId="7AF2C4CC" w14:textId="0388CDBE" w:rsidR="00654FF5" w:rsidRDefault="00654FF5"/>
    <w:tbl>
      <w:tblPr>
        <w:tblpPr w:leftFromText="180" w:rightFromText="180" w:vertAnchor="text" w:horzAnchor="margin" w:tblpY="63"/>
        <w:tblW w:w="15278" w:type="dxa"/>
        <w:tblLook w:val="04A0" w:firstRow="1" w:lastRow="0" w:firstColumn="1" w:lastColumn="0" w:noHBand="0" w:noVBand="1"/>
      </w:tblPr>
      <w:tblGrid>
        <w:gridCol w:w="236"/>
        <w:gridCol w:w="3400"/>
        <w:gridCol w:w="475"/>
        <w:gridCol w:w="1485"/>
        <w:gridCol w:w="358"/>
        <w:gridCol w:w="1134"/>
        <w:gridCol w:w="348"/>
        <w:gridCol w:w="1495"/>
        <w:gridCol w:w="85"/>
        <w:gridCol w:w="1049"/>
        <w:gridCol w:w="471"/>
        <w:gridCol w:w="1088"/>
        <w:gridCol w:w="698"/>
        <w:gridCol w:w="420"/>
        <w:gridCol w:w="977"/>
        <w:gridCol w:w="582"/>
        <w:gridCol w:w="977"/>
      </w:tblGrid>
      <w:tr w:rsidR="00A5084C" w:rsidRPr="00A5084C" w14:paraId="3391CBF2" w14:textId="77777777" w:rsidTr="00A5084C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359CD" w14:textId="77777777" w:rsidR="00A5084C" w:rsidRPr="00A5084C" w:rsidRDefault="00A5084C" w:rsidP="00A508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8E669" w14:textId="77777777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3B4A" w14:textId="77777777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43FF" w14:textId="77777777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C7DBB" w14:textId="77777777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3E94" w14:textId="77777777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B731" w14:textId="77777777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9D5C" w14:textId="77777777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67BA3" w14:textId="77777777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4C" w:rsidRPr="00A5084C" w14:paraId="59F4B451" w14:textId="77777777" w:rsidTr="00A5084C">
        <w:trPr>
          <w:gridAfter w:val="1"/>
          <w:wAfter w:w="977" w:type="dxa"/>
          <w:trHeight w:val="885"/>
        </w:trPr>
        <w:tc>
          <w:tcPr>
            <w:tcW w:w="143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9D170" w14:textId="10723B8F" w:rsidR="00A5084C" w:rsidRPr="00C2240B" w:rsidRDefault="00C2240B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C2240B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Налоговые и</w:t>
            </w:r>
            <w:r w:rsidR="00A5084C" w:rsidRPr="00C2240B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неналоговые доходы </w:t>
            </w:r>
          </w:p>
        </w:tc>
      </w:tr>
      <w:tr w:rsidR="00A5084C" w:rsidRPr="00A5084C" w14:paraId="02A83E46" w14:textId="77777777" w:rsidTr="00A5084C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6605E" w14:textId="77777777" w:rsidR="00A5084C" w:rsidRPr="00A5084C" w:rsidRDefault="00A5084C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BC0ED" w14:textId="77777777" w:rsidR="00A5084C" w:rsidRPr="00A5084C" w:rsidRDefault="00A5084C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52893" w14:textId="77777777" w:rsidR="00A5084C" w:rsidRPr="00A5084C" w:rsidRDefault="00A5084C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27F80" w14:textId="77777777" w:rsidR="00A5084C" w:rsidRPr="00A5084C" w:rsidRDefault="00A5084C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1FAC8" w14:textId="77777777" w:rsidR="00A5084C" w:rsidRPr="00A5084C" w:rsidRDefault="00A5084C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ECE14" w14:textId="77777777" w:rsidR="00A5084C" w:rsidRPr="00A5084C" w:rsidRDefault="00A5084C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4C630" w14:textId="77777777" w:rsidR="00A5084C" w:rsidRPr="00A5084C" w:rsidRDefault="00A5084C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3C8B9" w14:textId="68F3D52F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</w:t>
            </w:r>
            <w:r w:rsidRPr="00A508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</w:t>
            </w:r>
          </w:p>
        </w:tc>
      </w:tr>
      <w:tr w:rsidR="00826191" w:rsidRPr="00A5084C" w14:paraId="439BB5BE" w14:textId="77777777" w:rsidTr="00810190">
        <w:trPr>
          <w:gridAfter w:val="1"/>
          <w:wAfter w:w="977" w:type="dxa"/>
          <w:trHeight w:val="25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BE7A" w14:textId="4FE4BDBB" w:rsidR="00826191" w:rsidRPr="00A5084C" w:rsidRDefault="00826191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06E4" w14:textId="77777777" w:rsidR="00826191" w:rsidRPr="00A5084C" w:rsidRDefault="00826191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доходы в 2024 году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4EFB" w14:textId="77777777" w:rsidR="00826191" w:rsidRPr="00A5084C" w:rsidRDefault="00826191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субвенции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CEF9" w14:textId="77777777" w:rsidR="00826191" w:rsidRPr="00A5084C" w:rsidRDefault="00826191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53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ED7D" w14:textId="77777777" w:rsidR="00826191" w:rsidRPr="00A5084C" w:rsidRDefault="00826191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826191" w:rsidRPr="00A5084C" w14:paraId="15CCE9E0" w14:textId="77777777" w:rsidTr="00810190">
        <w:trPr>
          <w:gridAfter w:val="1"/>
          <w:wAfter w:w="977" w:type="dxa"/>
          <w:trHeight w:val="890"/>
        </w:trPr>
        <w:tc>
          <w:tcPr>
            <w:tcW w:w="41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11FD" w14:textId="77777777" w:rsidR="00826191" w:rsidRPr="00A5084C" w:rsidRDefault="00826191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FA31" w14:textId="77777777" w:rsidR="00826191" w:rsidRPr="00A5084C" w:rsidRDefault="00826191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F721" w14:textId="77777777" w:rsidR="00826191" w:rsidRPr="00A5084C" w:rsidRDefault="00826191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71D8" w14:textId="77777777" w:rsidR="00826191" w:rsidRPr="00A5084C" w:rsidRDefault="00826191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68E6" w14:textId="77777777" w:rsidR="00826191" w:rsidRPr="00A5084C" w:rsidRDefault="00826191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субвенции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1C17" w14:textId="77777777" w:rsidR="00826191" w:rsidRPr="00A5084C" w:rsidRDefault="00826191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84B6" w14:textId="6179DCF0" w:rsidR="00826191" w:rsidRPr="00A5084C" w:rsidRDefault="00826191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субвенции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F23E" w14:textId="77777777" w:rsidR="00826191" w:rsidRPr="00A5084C" w:rsidRDefault="00826191" w:rsidP="00A5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A5084C" w:rsidRPr="00A5084C" w14:paraId="7443B41B" w14:textId="77777777" w:rsidTr="00826191">
        <w:trPr>
          <w:gridAfter w:val="1"/>
          <w:wAfter w:w="977" w:type="dxa"/>
          <w:trHeight w:val="1032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F670" w14:textId="64E462C5" w:rsidR="00A5084C" w:rsidRPr="00A5084C" w:rsidRDefault="00826191" w:rsidP="00826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 (НСЗ-2)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2325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49 145 500,0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110A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9B3A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57 008 780,0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DDCF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0A97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61 455 464,8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2C22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CFB1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65 634 436,4</w:t>
            </w:r>
          </w:p>
        </w:tc>
      </w:tr>
      <w:tr w:rsidR="00A5084C" w:rsidRPr="00A5084C" w14:paraId="4FDB6886" w14:textId="77777777" w:rsidTr="00700284">
        <w:trPr>
          <w:gridAfter w:val="1"/>
          <w:wAfter w:w="977" w:type="dxa"/>
          <w:trHeight w:val="1217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64EB" w14:textId="77777777" w:rsidR="00A5084C" w:rsidRPr="00A5084C" w:rsidRDefault="00A5084C" w:rsidP="00826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 (</w:t>
            </w:r>
            <w:proofErr w:type="spellStart"/>
            <w:r w:rsidRPr="00A5084C">
              <w:rPr>
                <w:rFonts w:ascii="Times New Roman" w:eastAsia="Times New Roman" w:hAnsi="Times New Roman" w:cs="Times New Roman"/>
                <w:lang w:eastAsia="ru-RU"/>
              </w:rPr>
              <w:t>реэкспертиза</w:t>
            </w:r>
            <w:proofErr w:type="spellEnd"/>
            <w:r w:rsidRPr="00A5084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87FB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2 877 067,0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5E47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CF8A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3 337 397,7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C3D0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E4DE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3 597 714,7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FE7A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6264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3 842 359,3</w:t>
            </w:r>
          </w:p>
        </w:tc>
      </w:tr>
      <w:tr w:rsidR="00A5084C" w:rsidRPr="00A5084C" w14:paraId="3904008D" w14:textId="77777777" w:rsidTr="00700284">
        <w:trPr>
          <w:gridAfter w:val="1"/>
          <w:wAfter w:w="977" w:type="dxa"/>
          <w:trHeight w:val="823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C07C" w14:textId="77777777" w:rsidR="00A5084C" w:rsidRPr="00A5084C" w:rsidRDefault="00A5084C" w:rsidP="00A508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2CCA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52 022 567,0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0FC1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5F2B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60 346 177,7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B86E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3C90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65 053 179,5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29AB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584A" w14:textId="77777777" w:rsidR="00A5084C" w:rsidRPr="00A5084C" w:rsidRDefault="00A5084C" w:rsidP="00A50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69 476 795,7</w:t>
            </w:r>
          </w:p>
        </w:tc>
      </w:tr>
    </w:tbl>
    <w:tbl>
      <w:tblPr>
        <w:tblpPr w:leftFromText="180" w:rightFromText="180" w:vertAnchor="text" w:horzAnchor="margin" w:tblpXSpec="center" w:tblpY="-3451"/>
        <w:tblW w:w="14570" w:type="dxa"/>
        <w:jc w:val="center"/>
        <w:tblLook w:val="04A0" w:firstRow="1" w:lastRow="0" w:firstColumn="1" w:lastColumn="0" w:noHBand="0" w:noVBand="1"/>
      </w:tblPr>
      <w:tblGrid>
        <w:gridCol w:w="809"/>
        <w:gridCol w:w="4294"/>
        <w:gridCol w:w="1701"/>
        <w:gridCol w:w="1985"/>
        <w:gridCol w:w="1843"/>
        <w:gridCol w:w="1984"/>
        <w:gridCol w:w="1732"/>
        <w:gridCol w:w="222"/>
      </w:tblGrid>
      <w:tr w:rsidR="00700284" w:rsidRPr="00654FF5" w14:paraId="5A7BAB66" w14:textId="77777777" w:rsidTr="00C06641">
        <w:trPr>
          <w:gridAfter w:val="1"/>
          <w:wAfter w:w="222" w:type="dxa"/>
          <w:trHeight w:val="450"/>
          <w:jc w:val="center"/>
        </w:trPr>
        <w:tc>
          <w:tcPr>
            <w:tcW w:w="1434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761E" w14:textId="77777777" w:rsidR="00700284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7AD8A34" w14:textId="77777777" w:rsidR="00EB1568" w:rsidRDefault="00EB1568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9CE3787" w14:textId="77777777" w:rsidR="00EB1568" w:rsidRDefault="00EB1568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68A46FB" w14:textId="77777777" w:rsidR="00EB1568" w:rsidRDefault="00EB1568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4AF0C67" w14:textId="6734FAE6" w:rsidR="00700284" w:rsidRPr="000654DB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4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</w:tr>
      <w:tr w:rsidR="00700284" w:rsidRPr="00654FF5" w14:paraId="0F8AB685" w14:textId="77777777" w:rsidTr="00C06641">
        <w:trPr>
          <w:trHeight w:val="255"/>
          <w:jc w:val="center"/>
        </w:trPr>
        <w:tc>
          <w:tcPr>
            <w:tcW w:w="1434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B5C0B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F2BB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00284" w:rsidRPr="00654FF5" w14:paraId="792607E7" w14:textId="77777777" w:rsidTr="00C06641">
        <w:trPr>
          <w:trHeight w:val="315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C3D6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DD96F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585B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97D84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0FE5A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AB4E4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22" w:type="dxa"/>
            <w:vAlign w:val="center"/>
            <w:hideMark/>
          </w:tcPr>
          <w:p w14:paraId="32DA3B69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284" w:rsidRPr="00654FF5" w14:paraId="064930C7" w14:textId="77777777" w:rsidTr="00C06641">
        <w:trPr>
          <w:trHeight w:val="74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A3290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28BB6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B750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24A4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AAB4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906F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D261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14:paraId="4C4ECE32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284" w:rsidRPr="00654FF5" w14:paraId="455F8DC9" w14:textId="77777777" w:rsidTr="00C06641">
        <w:trPr>
          <w:trHeight w:val="765"/>
          <w:jc w:val="center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940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54FF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B69E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Среднемесячный доход текущего года (на 01.10.2024)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8120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Ожидаемые доходы текущего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652C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F377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1C0F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222" w:type="dxa"/>
            <w:vAlign w:val="center"/>
            <w:hideMark/>
          </w:tcPr>
          <w:p w14:paraId="75E74C1B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284" w:rsidRPr="00654FF5" w14:paraId="7BED8049" w14:textId="77777777" w:rsidTr="00C06641">
        <w:trPr>
          <w:trHeight w:val="1466"/>
          <w:jc w:val="center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F3A19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FF5">
              <w:rPr>
                <w:rFonts w:ascii="Tahoma" w:eastAsia="Times New Roman" w:hAnsi="Tahoma" w:cs="Tahoma"/>
                <w:lang w:eastAsia="ru-RU"/>
              </w:rPr>
              <w:t>﻿</w:t>
            </w:r>
            <w:r w:rsidRPr="00654FF5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C85F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539 853,40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9E94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8B33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8120C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2D33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6 478 240,8</w:t>
            </w:r>
          </w:p>
        </w:tc>
        <w:tc>
          <w:tcPr>
            <w:tcW w:w="222" w:type="dxa"/>
            <w:vAlign w:val="center"/>
            <w:hideMark/>
          </w:tcPr>
          <w:p w14:paraId="4457EB5F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284" w:rsidRPr="00654FF5" w14:paraId="50AA9082" w14:textId="77777777" w:rsidTr="00C06641">
        <w:trPr>
          <w:trHeight w:val="1686"/>
          <w:jc w:val="center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F7C7C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FF5">
              <w:rPr>
                <w:rFonts w:ascii="Tahoma" w:eastAsia="Times New Roman" w:hAnsi="Tahoma" w:cs="Tahoma"/>
                <w:lang w:eastAsia="ru-RU"/>
              </w:rPr>
              <w:t>﻿</w:t>
            </w:r>
            <w:r w:rsidRPr="00654FF5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8694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24 798,30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93F7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297 579,6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3270C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297 579,6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DD9AA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297 579,6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3497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297 579,6</w:t>
            </w:r>
          </w:p>
        </w:tc>
        <w:tc>
          <w:tcPr>
            <w:tcW w:w="222" w:type="dxa"/>
            <w:vAlign w:val="center"/>
            <w:hideMark/>
          </w:tcPr>
          <w:p w14:paraId="31923290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0284" w:rsidRPr="00654FF5" w14:paraId="10827C50" w14:textId="77777777" w:rsidTr="00C06641">
        <w:trPr>
          <w:trHeight w:val="1893"/>
          <w:jc w:val="center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6AF08" w14:textId="77777777" w:rsidR="00700284" w:rsidRPr="00C06641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6641">
              <w:rPr>
                <w:rFonts w:ascii="Times New Roman" w:eastAsia="Times New Roman" w:hAnsi="Times New Roman" w:cs="Times New Roman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9DA5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200 598,46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B7AF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C680D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08C65" w14:textId="77777777" w:rsidR="00700284" w:rsidRPr="00654FF5" w:rsidRDefault="00700284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D815" w14:textId="77777777" w:rsidR="00700284" w:rsidRPr="00654FF5" w:rsidRDefault="00700284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2 407 181,5</w:t>
            </w:r>
          </w:p>
        </w:tc>
        <w:tc>
          <w:tcPr>
            <w:tcW w:w="222" w:type="dxa"/>
            <w:vAlign w:val="center"/>
            <w:hideMark/>
          </w:tcPr>
          <w:p w14:paraId="0DBC6BDC" w14:textId="77777777" w:rsidR="00700284" w:rsidRPr="00654FF5" w:rsidRDefault="00700284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6641" w:rsidRPr="00654FF5" w14:paraId="291F7024" w14:textId="77777777" w:rsidTr="00C06641">
        <w:trPr>
          <w:trHeight w:val="1893"/>
          <w:jc w:val="center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3F10F" w14:textId="77777777" w:rsidR="00C06641" w:rsidRPr="00C06641" w:rsidRDefault="00C06641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49B2E1" w14:textId="77777777" w:rsidR="00C06641" w:rsidRPr="00C06641" w:rsidRDefault="00C06641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0EC5A4" w14:textId="77777777" w:rsidR="00C06641" w:rsidRPr="00C06641" w:rsidRDefault="00C06641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8C4A04" w14:textId="516028EC" w:rsidR="00C06641" w:rsidRPr="00C06641" w:rsidRDefault="00C06641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ш</w:t>
            </w:r>
            <w:r w:rsidRPr="00C0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082C6" w14:textId="77777777" w:rsidR="00C06641" w:rsidRPr="00C06641" w:rsidRDefault="00C06641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5C191" w14:textId="77777777" w:rsidR="00C06641" w:rsidRPr="00C06641" w:rsidRDefault="00C06641" w:rsidP="00C0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FFB722" w14:textId="78E3B35D" w:rsidR="00C06641" w:rsidRPr="00C06641" w:rsidRDefault="00C06641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9 183 001,9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217CEC" w14:textId="6A873054" w:rsidR="00C06641" w:rsidRPr="00C06641" w:rsidRDefault="00C06641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9 183 001,9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26751" w14:textId="5F55F316" w:rsidR="00C06641" w:rsidRPr="00C06641" w:rsidRDefault="00C06641" w:rsidP="00C0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9 183 001,9</w:t>
            </w:r>
          </w:p>
        </w:tc>
        <w:tc>
          <w:tcPr>
            <w:tcW w:w="222" w:type="dxa"/>
            <w:vAlign w:val="center"/>
          </w:tcPr>
          <w:p w14:paraId="39025263" w14:textId="77777777" w:rsidR="00C06641" w:rsidRPr="00654FF5" w:rsidRDefault="00C06641" w:rsidP="00C0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249928B" w14:textId="4B87B1E4" w:rsidR="00654FF5" w:rsidRDefault="00654FF5"/>
    <w:p w14:paraId="2FC0580A" w14:textId="00FE33CE" w:rsidR="00654FF5" w:rsidRDefault="00654FF5"/>
    <w:p w14:paraId="7FED6F39" w14:textId="071650EE" w:rsidR="00654FF5" w:rsidRDefault="00654FF5">
      <w:r>
        <w:fldChar w:fldCharType="begin"/>
      </w:r>
      <w:r>
        <w:instrText xml:space="preserve"> LINK Excel.Sheet.8 "\\\\192.168.1.84\\Y_ADM\\Upr_Fin\\FO\\БЮДЖЕТ\\Бюджет 2025-2027\\ПРОЕКТ 1\\Приложения 5_6_к ПЗ__.xls" "Штрафы!R4C1:R11C7" \a \f 4 \h  \* MERGEFORMAT </w:instrText>
      </w:r>
      <w:r>
        <w:fldChar w:fldCharType="separate"/>
      </w:r>
    </w:p>
    <w:p w14:paraId="437A562B" w14:textId="50CA6C1F" w:rsidR="00654FF5" w:rsidRDefault="00654FF5">
      <w:r>
        <w:fldChar w:fldCharType="end"/>
      </w:r>
    </w:p>
    <w:sectPr w:rsidR="00654FF5" w:rsidSect="00654FF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C25"/>
    <w:rsid w:val="000654DB"/>
    <w:rsid w:val="0043130F"/>
    <w:rsid w:val="00640903"/>
    <w:rsid w:val="00654FF5"/>
    <w:rsid w:val="00675448"/>
    <w:rsid w:val="00700284"/>
    <w:rsid w:val="00826191"/>
    <w:rsid w:val="00A5084C"/>
    <w:rsid w:val="00B03C25"/>
    <w:rsid w:val="00C06641"/>
    <w:rsid w:val="00C2240B"/>
    <w:rsid w:val="00EB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A39FE"/>
  <w15:chartTrackingRefBased/>
  <w15:docId w15:val="{12906E05-4F3A-4F1A-B1F0-3477E0799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Никитина Ольга Владимировна</cp:lastModifiedBy>
  <cp:revision>8</cp:revision>
  <dcterms:created xsi:type="dcterms:W3CDTF">2024-10-07T06:58:00Z</dcterms:created>
  <dcterms:modified xsi:type="dcterms:W3CDTF">2024-10-10T12:01:00Z</dcterms:modified>
</cp:coreProperties>
</file>